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41" w:rsidRPr="00360ADA" w:rsidRDefault="003C4F41" w:rsidP="00360ADA">
      <w:pPr>
        <w:jc w:val="center"/>
        <w:rPr>
          <w:rFonts w:asciiTheme="minorEastAsia" w:hAnsiTheme="minorEastAsia"/>
          <w:b/>
          <w:sz w:val="28"/>
          <w:szCs w:val="28"/>
        </w:rPr>
      </w:pPr>
      <w:r w:rsidRPr="00CD5ED1">
        <w:rPr>
          <w:rFonts w:asciiTheme="minorEastAsia" w:hAnsiTheme="minorEastAsia" w:hint="eastAsia"/>
          <w:b/>
          <w:sz w:val="28"/>
          <w:szCs w:val="28"/>
        </w:rPr>
        <w:t>講師プロフィール</w:t>
      </w:r>
    </w:p>
    <w:p w:rsidR="0054515D" w:rsidRPr="00CD5ED1" w:rsidRDefault="0054515D" w:rsidP="0054515D">
      <w:pPr>
        <w:jc w:val="right"/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</w:t>
      </w:r>
      <w:r w:rsidR="005F0B01">
        <w:rPr>
          <w:rFonts w:asciiTheme="minorEastAsia" w:hAnsiTheme="minorEastAsia" w:hint="eastAsia"/>
        </w:rPr>
        <w:t>29</w:t>
      </w:r>
      <w:r w:rsidRPr="00CD5ED1">
        <w:rPr>
          <w:rFonts w:asciiTheme="minorEastAsia" w:hAnsiTheme="minorEastAsia" w:hint="eastAsia"/>
        </w:rPr>
        <w:t>（2016）年6月</w:t>
      </w:r>
      <w:r w:rsidR="005F0B01">
        <w:rPr>
          <w:rFonts w:asciiTheme="minorEastAsia" w:hAnsiTheme="minorEastAsia" w:hint="eastAsia"/>
        </w:rPr>
        <w:t>19</w:t>
      </w:r>
      <w:r w:rsidRPr="00CD5ED1">
        <w:rPr>
          <w:rFonts w:asciiTheme="minorEastAsia" w:hAnsiTheme="minorEastAsia" w:hint="eastAsia"/>
        </w:rPr>
        <w:t>日現在</w:t>
      </w:r>
    </w:p>
    <w:p w:rsidR="0054515D" w:rsidRPr="00CD5ED1" w:rsidRDefault="0054515D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氏名（ふりがな）：佐々木　隆夫（ささき　たかお）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生年月日：昭和52（1977）年3月19日生まれ</w:t>
      </w:r>
      <w:r w:rsidR="0054515D" w:rsidRPr="00CD5ED1">
        <w:rPr>
          <w:rFonts w:asciiTheme="minorEastAsia" w:hAnsiTheme="minorEastAsia" w:hint="eastAsia"/>
        </w:rPr>
        <w:t>（</w:t>
      </w:r>
      <w:r w:rsidR="005F0B01">
        <w:rPr>
          <w:rFonts w:asciiTheme="minorEastAsia" w:hAnsiTheme="minorEastAsia" w:hint="eastAsia"/>
        </w:rPr>
        <w:t>40</w:t>
      </w:r>
      <w:r w:rsidR="0054515D" w:rsidRPr="00CD5ED1">
        <w:rPr>
          <w:rFonts w:asciiTheme="minorEastAsia" w:hAnsiTheme="minorEastAsia" w:hint="eastAsia"/>
        </w:rPr>
        <w:t>歳）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出身地：神奈川県</w:t>
      </w:r>
      <w:r w:rsidR="0054515D" w:rsidRPr="00CD5ED1">
        <w:rPr>
          <w:rFonts w:asciiTheme="minorEastAsia" w:hAnsiTheme="minorEastAsia" w:hint="eastAsia"/>
        </w:rPr>
        <w:t>川崎市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学歴：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平成7（1995）年4月　</w:t>
      </w:r>
      <w:r w:rsidR="005F0B01">
        <w:rPr>
          <w:rFonts w:asciiTheme="minorEastAsia" w:hAnsiTheme="minorEastAsia" w:hint="eastAsia"/>
        </w:rPr>
        <w:t xml:space="preserve"> </w:t>
      </w:r>
      <w:r w:rsidRPr="00CD5ED1">
        <w:rPr>
          <w:rFonts w:asciiTheme="minorEastAsia" w:hAnsiTheme="minorEastAsia" w:hint="eastAsia"/>
        </w:rPr>
        <w:t>淑徳大学社会学部社会福祉学科　入学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平成11（1999）年3月　淑徳大学社会学部社会福祉学科　卒業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平成11（1999）年4月　横浜国際福祉専門学校Ⅰ部老人福祉学科　入学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平成13（2001）年3</w:t>
      </w:r>
      <w:r w:rsidR="00203B76">
        <w:rPr>
          <w:rFonts w:asciiTheme="minorEastAsia" w:hAnsiTheme="minorEastAsia" w:hint="eastAsia"/>
        </w:rPr>
        <w:t>月　横浜国際福祉専門学校Ⅰ部老人</w:t>
      </w:r>
      <w:r w:rsidRPr="00CD5ED1">
        <w:rPr>
          <w:rFonts w:asciiTheme="minorEastAsia" w:hAnsiTheme="minorEastAsia" w:hint="eastAsia"/>
        </w:rPr>
        <w:t>福祉学科　卒業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平成13（2001）年4月　淑徳大学大学院社会学研究科社会福祉学専攻博士前期課程　入学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平成15（2003）年3月　淑徳大学大学院社会学研究科社会福祉学専攻博士前期課程　修了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平成15（2003）年4月　淑徳大学大学院社会学研究科社会福祉学専攻博士後期課程　入学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平成22（2010）年3月　淑徳大学大学院社会学研究科社会福祉学専攻博士後期課程　修了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取得学位：博士（社会福祉学）淑徳大学　平成22（2010）年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　　　　　修士（社会福祉学）淑徳大学　平成15（2003）年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職務経歴：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平成17（2005）年4月　</w:t>
      </w:r>
      <w:r w:rsidR="005F0B01">
        <w:rPr>
          <w:rFonts w:asciiTheme="minorEastAsia" w:hAnsiTheme="minorEastAsia" w:hint="eastAsia"/>
        </w:rPr>
        <w:t xml:space="preserve"> </w:t>
      </w:r>
      <w:r w:rsidRPr="00CD5ED1">
        <w:rPr>
          <w:rFonts w:asciiTheme="minorEastAsia" w:hAnsiTheme="minorEastAsia" w:hint="eastAsia"/>
        </w:rPr>
        <w:t>聖カタリナ大学社会福祉学部社会福祉学科専任講師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平成22（2010）年4月　</w:t>
      </w:r>
      <w:r w:rsidR="005F0B01">
        <w:rPr>
          <w:rFonts w:asciiTheme="minorEastAsia" w:hAnsiTheme="minorEastAsia" w:hint="eastAsia"/>
        </w:rPr>
        <w:t xml:space="preserve"> </w:t>
      </w:r>
      <w:r w:rsidRPr="00CD5ED1">
        <w:rPr>
          <w:rFonts w:asciiTheme="minorEastAsia" w:hAnsiTheme="minorEastAsia" w:hint="eastAsia"/>
        </w:rPr>
        <w:t>徳島文理大学保健福祉学部人間福祉学科専任講師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平成26（2014）年5月　</w:t>
      </w:r>
      <w:r w:rsidR="005F0B01">
        <w:rPr>
          <w:rFonts w:asciiTheme="minorEastAsia" w:hAnsiTheme="minorEastAsia" w:hint="eastAsia"/>
        </w:rPr>
        <w:t xml:space="preserve"> </w:t>
      </w:r>
      <w:r w:rsidRPr="00CD5ED1">
        <w:rPr>
          <w:rFonts w:asciiTheme="minorEastAsia" w:hAnsiTheme="minorEastAsia" w:hint="eastAsia"/>
        </w:rPr>
        <w:t>医療法人医仁会武田総合病院地域医療連携室社会福祉士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平成26（2014）年8月　</w:t>
      </w:r>
      <w:r w:rsidR="005F0B01">
        <w:rPr>
          <w:rFonts w:asciiTheme="minorEastAsia" w:hAnsiTheme="minorEastAsia" w:hint="eastAsia"/>
        </w:rPr>
        <w:t xml:space="preserve"> </w:t>
      </w:r>
      <w:r w:rsidRPr="00CD5ED1">
        <w:rPr>
          <w:rFonts w:asciiTheme="minorEastAsia" w:hAnsiTheme="minorEastAsia" w:hint="eastAsia"/>
        </w:rPr>
        <w:t>聖明整骨院客員研究員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平成26（2014）年11月　社会福祉法人和楽会井田デイサービスセンター介護福祉士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平成27（2015）年4月　</w:t>
      </w:r>
      <w:r w:rsidR="005F0B01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Pr="00CD5ED1">
        <w:rPr>
          <w:rFonts w:asciiTheme="minorEastAsia" w:hAnsiTheme="minorEastAsia" w:hint="eastAsia"/>
        </w:rPr>
        <w:t>長崎国際大学人間社会学部社会福祉学科専任講師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取得資格：社会福祉士　平成18（2006）年</w:t>
      </w:r>
    </w:p>
    <w:p w:rsidR="003C4F41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 xml:space="preserve">　　　　　介護福祉士　平成13（2001）年</w:t>
      </w:r>
    </w:p>
    <w:p w:rsidR="003C4F41" w:rsidRPr="00CD5ED1" w:rsidRDefault="003C4F41">
      <w:pPr>
        <w:rPr>
          <w:rFonts w:asciiTheme="minorEastAsia" w:hAnsiTheme="minorEastAsia"/>
        </w:rPr>
      </w:pPr>
    </w:p>
    <w:p w:rsidR="0054515D" w:rsidRPr="00CD5ED1" w:rsidRDefault="003C4F41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主となる担当科目：福祉サービスの組織と経営、福祉行財政と</w:t>
      </w:r>
      <w:r w:rsidR="0054515D" w:rsidRPr="00CD5ED1">
        <w:rPr>
          <w:rFonts w:asciiTheme="minorEastAsia" w:hAnsiTheme="minorEastAsia" w:hint="eastAsia"/>
        </w:rPr>
        <w:t>福祉計画、</w:t>
      </w:r>
    </w:p>
    <w:p w:rsidR="003C4F41" w:rsidRPr="00CD5ED1" w:rsidRDefault="0054515D" w:rsidP="0054515D">
      <w:pPr>
        <w:ind w:firstLineChars="900" w:firstLine="1890"/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高齢者に対する支援と介護保険制度</w:t>
      </w:r>
    </w:p>
    <w:p w:rsidR="0054515D" w:rsidRPr="00CD5ED1" w:rsidRDefault="0054515D" w:rsidP="0054515D">
      <w:pPr>
        <w:rPr>
          <w:rFonts w:asciiTheme="minorEastAsia" w:hAnsiTheme="minorEastAsia"/>
        </w:rPr>
      </w:pPr>
    </w:p>
    <w:p w:rsidR="0054515D" w:rsidRPr="00CD5ED1" w:rsidRDefault="0054515D" w:rsidP="0054515D">
      <w:pPr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現在の研究テーマ：①福祉サービス提供事業者におけるCSRおよびCSVの研究</w:t>
      </w:r>
    </w:p>
    <w:p w:rsidR="0054515D" w:rsidRPr="00CD5ED1" w:rsidRDefault="0054515D" w:rsidP="0054515D">
      <w:pPr>
        <w:ind w:firstLineChars="900" w:firstLine="1890"/>
        <w:rPr>
          <w:rFonts w:asciiTheme="minorEastAsia" w:hAnsiTheme="minorEastAsia"/>
        </w:rPr>
      </w:pPr>
      <w:r w:rsidRPr="00CD5ED1">
        <w:rPr>
          <w:rFonts w:asciiTheme="minorEastAsia" w:hAnsiTheme="minorEastAsia" w:hint="eastAsia"/>
        </w:rPr>
        <w:t>②介護移住に伴う永代供養の課題</w:t>
      </w:r>
    </w:p>
    <w:p w:rsidR="0054515D" w:rsidRDefault="0054515D" w:rsidP="0054515D">
      <w:pPr>
        <w:pStyle w:val="a3"/>
      </w:pPr>
      <w:r>
        <w:rPr>
          <w:rFonts w:hint="eastAsia"/>
        </w:rPr>
        <w:t>以上</w:t>
      </w:r>
    </w:p>
    <w:sectPr w:rsidR="0054515D" w:rsidSect="0054515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1"/>
    <w:rsid w:val="00203B76"/>
    <w:rsid w:val="00360ADA"/>
    <w:rsid w:val="003A7569"/>
    <w:rsid w:val="003C4F41"/>
    <w:rsid w:val="0054515D"/>
    <w:rsid w:val="005F0B01"/>
    <w:rsid w:val="00CD5ED1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FB8171-8010-4CDA-858C-7B4B7BA8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515D"/>
    <w:pPr>
      <w:jc w:val="right"/>
    </w:pPr>
  </w:style>
  <w:style w:type="character" w:customStyle="1" w:styleId="a4">
    <w:name w:val="結語 (文字)"/>
    <w:basedOn w:val="a0"/>
    <w:link w:val="a3"/>
    <w:uiPriority w:val="99"/>
    <w:rsid w:val="0054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 Sasaki</dc:creator>
  <cp:lastModifiedBy>syakyou1</cp:lastModifiedBy>
  <cp:revision>6</cp:revision>
  <cp:lastPrinted>2016-06-28T01:33:00Z</cp:lastPrinted>
  <dcterms:created xsi:type="dcterms:W3CDTF">2016-06-11T03:54:00Z</dcterms:created>
  <dcterms:modified xsi:type="dcterms:W3CDTF">2017-06-19T02:23:00Z</dcterms:modified>
</cp:coreProperties>
</file>